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196D" w14:textId="6921539C" w:rsidR="00606A39" w:rsidRPr="001B03E3" w:rsidRDefault="001B03E3">
      <w:pPr>
        <w:rPr>
          <w:b/>
          <w:bCs/>
        </w:rPr>
      </w:pPr>
      <w:r w:rsidRPr="001B03E3">
        <w:rPr>
          <w:b/>
          <w:bCs/>
        </w:rPr>
        <w:t xml:space="preserve">Hinweise zur </w:t>
      </w:r>
      <w:proofErr w:type="spellStart"/>
      <w:r w:rsidRPr="001B03E3">
        <w:rPr>
          <w:b/>
          <w:bCs/>
        </w:rPr>
        <w:t>Promptformulierung</w:t>
      </w:r>
      <w:proofErr w:type="spellEnd"/>
    </w:p>
    <w:p w14:paraId="348A603A" w14:textId="77777777" w:rsidR="001B03E3" w:rsidRDefault="001B03E3"/>
    <w:p w14:paraId="5942A4B2" w14:textId="46D6DBD5" w:rsidR="001B03E3" w:rsidRDefault="001B03E3">
      <w:r w:rsidRPr="001B03E3">
        <w:rPr>
          <w:b/>
          <w:bCs/>
        </w:rPr>
        <w:t>Grundsätzliche Aspekte</w:t>
      </w:r>
      <w:r>
        <w:t xml:space="preserve">/Möglichkeiten </w:t>
      </w:r>
    </w:p>
    <w:p w14:paraId="3B144663" w14:textId="75577A6C" w:rsidR="001B03E3" w:rsidRDefault="001B03E3">
      <w:r>
        <w:t xml:space="preserve">- </w:t>
      </w:r>
      <w:r w:rsidR="00D15579">
        <w:t>M</w:t>
      </w:r>
      <w:r>
        <w:t>öglichst genau sagen, was man möchte (z.B. Ich möchte etwas über … lernen)</w:t>
      </w:r>
    </w:p>
    <w:p w14:paraId="088FAB3E" w14:textId="768D4D97" w:rsidR="001B03E3" w:rsidRDefault="001B03E3">
      <w:r>
        <w:t>- Kontextinformationen geben (z.B. Ich bin 10 Jahre alt und habe noch keine Vorkenntnisse)</w:t>
      </w:r>
    </w:p>
    <w:p w14:paraId="18DC7834" w14:textId="2B5B62AB" w:rsidR="001B03E3" w:rsidRDefault="001B03E3">
      <w:r>
        <w:t>- Schwierigkeitsgrad angeben (z.B. erkläre das leichter/anspruchsvoller)</w:t>
      </w:r>
    </w:p>
    <w:p w14:paraId="1858FA4A" w14:textId="6B5C78A5" w:rsidR="001B03E3" w:rsidRDefault="001B03E3">
      <w:r>
        <w:t>- Gewünschtes Ergebnis angeben (z.B. Erstelle eine Liste mit 20 Punkten; Erkläre … mit 200 Wörtern</w:t>
      </w:r>
      <w:r w:rsidR="00B06606">
        <w:t>)</w:t>
      </w:r>
    </w:p>
    <w:p w14:paraId="266A8BA9" w14:textId="77777777" w:rsidR="00B06606" w:rsidRDefault="00B06606"/>
    <w:p w14:paraId="689C8EDA" w14:textId="18E558BF" w:rsidR="00B06606" w:rsidRPr="00B06606" w:rsidRDefault="00B06606">
      <w:pPr>
        <w:rPr>
          <w:b/>
          <w:bCs/>
        </w:rPr>
      </w:pPr>
      <w:r w:rsidRPr="00B06606">
        <w:rPr>
          <w:b/>
          <w:bCs/>
        </w:rPr>
        <w:t>Folgeprompts</w:t>
      </w:r>
    </w:p>
    <w:p w14:paraId="71007AC9" w14:textId="6BE508B8" w:rsidR="00B06606" w:rsidRDefault="00B06606">
      <w:r>
        <w:t xml:space="preserve">- </w:t>
      </w:r>
      <w:r w:rsidR="00D15579">
        <w:t>I</w:t>
      </w:r>
      <w:r>
        <w:t xml:space="preserve">m Kern kann man mit </w:t>
      </w:r>
      <w:proofErr w:type="spellStart"/>
      <w:r>
        <w:t>ChatGPT</w:t>
      </w:r>
      <w:proofErr w:type="spellEnd"/>
      <w:r>
        <w:t xml:space="preserve"> wie mit einem Tutor/Nachhilfelehrer sprechen und die Konversation immer weiterführen.</w:t>
      </w:r>
    </w:p>
    <w:p w14:paraId="3C4F06AF" w14:textId="44C8C09B" w:rsidR="00B06606" w:rsidRDefault="00B06606">
      <w:r>
        <w:t xml:space="preserve">- </w:t>
      </w:r>
      <w:r w:rsidR="00D15579">
        <w:t>F</w:t>
      </w:r>
      <w:r>
        <w:t>alls die erste Antwort nicht zufriedenstellend ist, kann man bei Nachfragen sagen, wie man es gerne anders hätte (leichter, anspruchsvoller, kürzer, umfangreicher, mehr zu bestimmten Inhalten, …)</w:t>
      </w:r>
    </w:p>
    <w:p w14:paraId="4B91C649" w14:textId="22A9289C" w:rsidR="00B06606" w:rsidRDefault="00B06606">
      <w:r>
        <w:t xml:space="preserve">- </w:t>
      </w:r>
      <w:r w:rsidR="00D15579">
        <w:t>M</w:t>
      </w:r>
      <w:r>
        <w:t>an kann sich auf bisherige Fragen und Ausführungen beziehen (</w:t>
      </w:r>
      <w:proofErr w:type="spellStart"/>
      <w:r>
        <w:t>ChatGPT</w:t>
      </w:r>
      <w:proofErr w:type="spellEnd"/>
      <w:r>
        <w:t xml:space="preserve"> merkt sich die letzte Konversation) </w:t>
      </w:r>
      <w:r>
        <w:sym w:font="Wingdings" w:char="F0E8"/>
      </w:r>
    </w:p>
    <w:p w14:paraId="272D2635" w14:textId="41B5CB6C" w:rsidR="00B06606" w:rsidRDefault="00B06606" w:rsidP="00B06606">
      <w:r>
        <w:t>- Wenn in Erklärung neue/interessante Sachverhalte erwähnt werden, kann hierzu nachgefragt werden (z.B. Erkläre mi</w:t>
      </w:r>
      <w:r w:rsidR="00A32E6C">
        <w:t>r</w:t>
      </w:r>
      <w:r>
        <w:t xml:space="preserve"> … genauer)</w:t>
      </w:r>
    </w:p>
    <w:p w14:paraId="62470E17" w14:textId="06045ED9" w:rsidR="00B06606" w:rsidRDefault="00B06606" w:rsidP="00B06606"/>
    <w:p w14:paraId="7EF64CD1" w14:textId="77777777" w:rsidR="001B03E3" w:rsidRDefault="001B03E3"/>
    <w:p w14:paraId="4FE2F082" w14:textId="70B75038" w:rsidR="001B03E3" w:rsidRDefault="001B03E3">
      <w:r w:rsidRPr="00B06606">
        <w:rPr>
          <w:b/>
          <w:bCs/>
        </w:rPr>
        <w:t>Hilfreiche Beispielprompts zum Lernen</w:t>
      </w:r>
    </w:p>
    <w:p w14:paraId="28F89408" w14:textId="3C35D5BB" w:rsidR="00D63D85" w:rsidRDefault="00D63D85">
      <w:r>
        <w:t>- Erkläre mir {Inhalt/Thema} (bei Bedarf: in einfachen Worten)</w:t>
      </w:r>
    </w:p>
    <w:p w14:paraId="77C59311" w14:textId="5789C42D" w:rsidR="00D63D85" w:rsidRDefault="00D63D85">
      <w:r>
        <w:t>- Was meinst du mit {Begriff}?</w:t>
      </w:r>
    </w:p>
    <w:p w14:paraId="1A26282F" w14:textId="49C51662" w:rsidR="001B03E3" w:rsidRDefault="001B03E3">
      <w:r>
        <w:t xml:space="preserve">- Wofür kann ich </w:t>
      </w:r>
      <w:r w:rsidR="00D63D85">
        <w:t>{Inhalt/Thema}</w:t>
      </w:r>
      <w:r>
        <w:t xml:space="preserve"> noch gebrauchen? Wofür ist dieses Wissen nützlich?</w:t>
      </w:r>
      <w:r w:rsidR="00A32E6C">
        <w:t xml:space="preserve"> </w:t>
      </w:r>
      <w:r w:rsidR="00A32E6C" w:rsidRPr="00A32E6C">
        <w:t>Inwiefern ist das für mein persönliches Leben bedeutsam?</w:t>
      </w:r>
    </w:p>
    <w:p w14:paraId="2FB599E0" w14:textId="72F8B1AC" w:rsidR="001B03E3" w:rsidRDefault="001B03E3">
      <w:r>
        <w:t xml:space="preserve">- Gib mir einige </w:t>
      </w:r>
      <w:r w:rsidR="00A32E6C">
        <w:t xml:space="preserve">wirtschaftliche </w:t>
      </w:r>
      <w:r>
        <w:t xml:space="preserve">Beispiele für </w:t>
      </w:r>
      <w:r w:rsidR="00D63D85">
        <w:t>{Inhalt/Thema}</w:t>
      </w:r>
    </w:p>
    <w:p w14:paraId="08F760CC" w14:textId="154914F4" w:rsidR="001B03E3" w:rsidRDefault="001B03E3">
      <w:r>
        <w:t>- In welchem Zusammenhang steht {Inhalt} zu {anderer Inhalt}?</w:t>
      </w:r>
    </w:p>
    <w:p w14:paraId="3A726103" w14:textId="1992FB20" w:rsidR="001B03E3" w:rsidRDefault="001B03E3">
      <w:r>
        <w:t>- Fasse das Wichtigste in einfachen Worten zusammen</w:t>
      </w:r>
      <w:r w:rsidR="00B06606">
        <w:t>.</w:t>
      </w:r>
    </w:p>
    <w:p w14:paraId="1E1F821A" w14:textId="5109B58E" w:rsidR="001B03E3" w:rsidRDefault="00B06606">
      <w:r>
        <w:t xml:space="preserve">- </w:t>
      </w:r>
      <w:r w:rsidR="00A32E6C" w:rsidRPr="00A32E6C">
        <w:t>Teste mein Wissen</w:t>
      </w:r>
      <w:r w:rsidR="00A32E6C">
        <w:t>/Verständnis</w:t>
      </w:r>
      <w:r w:rsidR="00A32E6C" w:rsidRPr="00A32E6C">
        <w:t xml:space="preserve"> </w:t>
      </w:r>
      <w:r w:rsidR="00A32E6C">
        <w:t>zu {Inhalt}</w:t>
      </w:r>
      <w:r w:rsidR="00A32E6C" w:rsidRPr="00A32E6C">
        <w:t>. Behalte das richtige Ergebnis zunächst für dich.</w:t>
      </w:r>
      <w:r w:rsidR="00D63D85">
        <w:t xml:space="preserve"> (oder einfach nur: Teste mich)</w:t>
      </w:r>
    </w:p>
    <w:p w14:paraId="321979B9" w14:textId="1692D21A" w:rsidR="001B03E3" w:rsidRDefault="001B03E3"/>
    <w:p w14:paraId="3C0E6AAE" w14:textId="1AB2DB02" w:rsidR="008409CA" w:rsidRDefault="008409CA" w:rsidP="008409CA">
      <w:r w:rsidRPr="00B06606">
        <w:rPr>
          <w:b/>
          <w:bCs/>
        </w:rPr>
        <w:t xml:space="preserve">Hilfreiche Beispielprompts zum </w:t>
      </w:r>
      <w:r>
        <w:rPr>
          <w:b/>
          <w:bCs/>
        </w:rPr>
        <w:t>Lehren</w:t>
      </w:r>
    </w:p>
    <w:p w14:paraId="33A913DE" w14:textId="77777777" w:rsidR="008409CA" w:rsidRDefault="008409CA" w:rsidP="008409CA">
      <w:r>
        <w:t xml:space="preserve">- Generelle Empfehlungen: </w:t>
      </w:r>
    </w:p>
    <w:p w14:paraId="786C0329" w14:textId="77777777" w:rsidR="008409CA" w:rsidRDefault="008409CA" w:rsidP="008409CA">
      <w:pPr>
        <w:ind w:left="708" w:firstLine="708"/>
      </w:pPr>
      <w:r>
        <w:t>- Möglichst präzise Angaben machen über Ziel und Kontext.</w:t>
      </w:r>
    </w:p>
    <w:p w14:paraId="62C24217" w14:textId="77777777" w:rsidR="008409CA" w:rsidRDefault="008409CA" w:rsidP="008409CA">
      <w:pPr>
        <w:ind w:left="1416"/>
      </w:pPr>
      <w:r>
        <w:t xml:space="preserve">- Bei komplexeren Sachverhalten erst allgemeine Ausgaben erstellen und dann zunehmend in die Details gehen. </w:t>
      </w:r>
    </w:p>
    <w:p w14:paraId="516E527B" w14:textId="77777777" w:rsidR="008409CA" w:rsidRDefault="008409CA" w:rsidP="008409CA">
      <w:pPr>
        <w:ind w:left="1416"/>
      </w:pPr>
      <w:r>
        <w:t xml:space="preserve">- Im Dialog die Wünsche weiter verfeinern/verändern, bis die Ergebnisse hinreichend gut sind oder deutlich wird, dass </w:t>
      </w:r>
      <w:proofErr w:type="spellStart"/>
      <w:r>
        <w:t>ChatGPT</w:t>
      </w:r>
      <w:proofErr w:type="spellEnd"/>
      <w:r>
        <w:t xml:space="preserve"> an dieser Stelle nicht weiter hilfreich ist (sich der Grenzen zunehmend </w:t>
      </w:r>
      <w:proofErr w:type="gramStart"/>
      <w:r>
        <w:t>bewusst werden</w:t>
      </w:r>
      <w:proofErr w:type="gramEnd"/>
      <w:r>
        <w:t>)</w:t>
      </w:r>
    </w:p>
    <w:p w14:paraId="105F28A1" w14:textId="77777777" w:rsidR="008409CA" w:rsidRDefault="008409CA" w:rsidP="008409CA">
      <w:pPr>
        <w:ind w:left="708"/>
      </w:pPr>
      <w:r>
        <w:t>- (kommentierte) Beispielprompts:</w:t>
      </w:r>
    </w:p>
    <w:p w14:paraId="2DA66A34" w14:textId="29197447" w:rsidR="008409CA" w:rsidRPr="00716BAA" w:rsidRDefault="008409CA" w:rsidP="008409CA">
      <w:pPr>
        <w:ind w:left="708"/>
      </w:pPr>
      <w:r>
        <w:t xml:space="preserve">- </w:t>
      </w:r>
      <w:r w:rsidRPr="00716BAA">
        <w:rPr>
          <w:i/>
          <w:iCs/>
        </w:rPr>
        <w:t>Ich bin Lehrer an einer Realschule der 10. Klasse und möchte einige Stunden zu</w:t>
      </w:r>
      <w:r>
        <w:rPr>
          <w:i/>
          <w:iCs/>
        </w:rPr>
        <w:t xml:space="preserve"> {Thema}</w:t>
      </w:r>
      <w:r w:rsidRPr="00716BAA">
        <w:rPr>
          <w:i/>
          <w:iCs/>
        </w:rPr>
        <w:t xml:space="preserve"> durchführen. Erstelle zunächst einen </w:t>
      </w:r>
      <w:proofErr w:type="spellStart"/>
      <w:r w:rsidRPr="00716BAA">
        <w:rPr>
          <w:i/>
          <w:iCs/>
        </w:rPr>
        <w:t>Grobplan</w:t>
      </w:r>
      <w:proofErr w:type="spellEnd"/>
      <w:r w:rsidRPr="00716BAA">
        <w:rPr>
          <w:i/>
          <w:iCs/>
        </w:rPr>
        <w:t xml:space="preserve"> für eine Reihe von 10 Unterrichtsstunden.</w:t>
      </w:r>
      <w:r w:rsidRPr="00716BAA">
        <w:t xml:space="preserve"> </w:t>
      </w:r>
      <w:r w:rsidRPr="00716BAA">
        <w:sym w:font="Wingdings" w:char="F0DF"/>
      </w:r>
      <w:r w:rsidRPr="00716BAA">
        <w:t xml:space="preserve"> Zielangabe (noch allgemein) mit Kontextinformation.</w:t>
      </w:r>
    </w:p>
    <w:p w14:paraId="3F7A83BD" w14:textId="77777777" w:rsidR="00D2329C" w:rsidRDefault="008409CA" w:rsidP="008409CA">
      <w:pPr>
        <w:ind w:left="708"/>
      </w:pPr>
      <w:r w:rsidRPr="00716BAA">
        <w:t xml:space="preserve">- </w:t>
      </w:r>
      <w:r w:rsidRPr="00146945">
        <w:rPr>
          <w:i/>
          <w:iCs/>
        </w:rPr>
        <w:t xml:space="preserve">Plane nun eine Unterrichtseinheit zum 2. Thema. Dauer 4 Stunden. Zielgruppe 8. Klasse </w:t>
      </w:r>
      <w:r>
        <w:rPr>
          <w:i/>
          <w:iCs/>
        </w:rPr>
        <w:t>Real</w:t>
      </w:r>
      <w:r w:rsidRPr="00146945">
        <w:rPr>
          <w:i/>
          <w:iCs/>
        </w:rPr>
        <w:t>schule, unterdurchschnittliches Leistungsniveau. Sie soll möglichst schüleraktivierend, kompetenzorientiert und handlungsorientiert sein.</w:t>
      </w:r>
      <w:r w:rsidRPr="00716BAA">
        <w:t xml:space="preserve"> </w:t>
      </w:r>
      <w:r w:rsidRPr="00716BAA">
        <w:sym w:font="Wingdings" w:char="F0DF"/>
      </w:r>
      <w:r w:rsidRPr="00716BAA">
        <w:t xml:space="preserve"> noch recht allgemeine Planung zu einem konkreten Thema. </w:t>
      </w:r>
    </w:p>
    <w:p w14:paraId="50868F94" w14:textId="77777777" w:rsidR="00D2329C" w:rsidRDefault="00D2329C" w:rsidP="008409CA">
      <w:pPr>
        <w:ind w:left="708"/>
      </w:pPr>
      <w:r>
        <w:lastRenderedPageBreak/>
        <w:t xml:space="preserve">- </w:t>
      </w:r>
      <w:r w:rsidR="008409CA" w:rsidRPr="00716BAA">
        <w:t xml:space="preserve">Zur Erstellung von Detailplanungen: </w:t>
      </w:r>
    </w:p>
    <w:p w14:paraId="057E85F4" w14:textId="73D50A73" w:rsidR="008409CA" w:rsidRDefault="00D2329C" w:rsidP="00D2329C">
      <w:pPr>
        <w:ind w:left="708" w:firstLine="708"/>
        <w:rPr>
          <w:i/>
          <w:iCs/>
        </w:rPr>
      </w:pPr>
      <w:r>
        <w:rPr>
          <w:i/>
          <w:iCs/>
        </w:rPr>
        <w:t xml:space="preserve">- Erstelle </w:t>
      </w:r>
      <w:r w:rsidR="008409CA" w:rsidRPr="00146945">
        <w:rPr>
          <w:i/>
          <w:iCs/>
        </w:rPr>
        <w:t>eine Detailplanung zur 4. Stunde.</w:t>
      </w:r>
    </w:p>
    <w:p w14:paraId="7A79D989" w14:textId="7925E7AE" w:rsidR="00D2329C" w:rsidRPr="00D2329C" w:rsidRDefault="00D2329C" w:rsidP="00D2329C">
      <w:pPr>
        <w:ind w:left="1416"/>
      </w:pPr>
      <w:r>
        <w:rPr>
          <w:i/>
          <w:iCs/>
        </w:rPr>
        <w:t xml:space="preserve">- Mehr Details zu 2. </w:t>
      </w:r>
      <w:r w:rsidRPr="00D2329C">
        <w:sym w:font="Wingdings" w:char="F0DF"/>
      </w:r>
      <w:r w:rsidRPr="00D2329C">
        <w:t xml:space="preserve"> Bezug auf die vorige Ausgabe, man muss nicht immer das Thema angeben</w:t>
      </w:r>
    </w:p>
    <w:p w14:paraId="3856FB4A" w14:textId="20159844" w:rsidR="00D2329C" w:rsidRDefault="00D2329C" w:rsidP="00D2329C">
      <w:pPr>
        <w:ind w:left="708" w:firstLine="708"/>
        <w:rPr>
          <w:i/>
          <w:iCs/>
        </w:rPr>
      </w:pPr>
      <w:r>
        <w:rPr>
          <w:i/>
          <w:iCs/>
        </w:rPr>
        <w:t>- Erstelle Material für 5.</w:t>
      </w:r>
    </w:p>
    <w:p w14:paraId="676528F6" w14:textId="70D0608C" w:rsidR="00D2329C" w:rsidRDefault="00D2329C" w:rsidP="00D2329C">
      <w:pPr>
        <w:ind w:left="708" w:firstLine="708"/>
        <w:rPr>
          <w:i/>
          <w:iCs/>
        </w:rPr>
      </w:pPr>
      <w:r>
        <w:rPr>
          <w:i/>
          <w:iCs/>
        </w:rPr>
        <w:t>- Wie könnte ich das visualisieren?</w:t>
      </w:r>
    </w:p>
    <w:p w14:paraId="29CB7E12" w14:textId="097612E4" w:rsidR="00F61E64" w:rsidRPr="00F61E64" w:rsidRDefault="00F61E64" w:rsidP="008409CA">
      <w:pPr>
        <w:ind w:left="708"/>
      </w:pPr>
      <w:r w:rsidRPr="00F61E64">
        <w:t xml:space="preserve">- Didaktische </w:t>
      </w:r>
      <w:proofErr w:type="spellStart"/>
      <w:r w:rsidRPr="00F61E64">
        <w:t>Promp</w:t>
      </w:r>
      <w:r>
        <w:t>t</w:t>
      </w:r>
      <w:r w:rsidRPr="00F61E64">
        <w:t>beispiele</w:t>
      </w:r>
      <w:proofErr w:type="spellEnd"/>
      <w:r w:rsidRPr="00F61E64">
        <w:t>:</w:t>
      </w:r>
    </w:p>
    <w:p w14:paraId="4B516494" w14:textId="69FC3070" w:rsidR="00F61E64" w:rsidRDefault="00F61E64" w:rsidP="00F61E64">
      <w:pPr>
        <w:ind w:left="1416" w:firstLine="12"/>
        <w:rPr>
          <w:i/>
          <w:iCs/>
        </w:rPr>
      </w:pPr>
      <w:r>
        <w:rPr>
          <w:i/>
          <w:iCs/>
        </w:rPr>
        <w:t xml:space="preserve">- </w:t>
      </w:r>
      <w:r w:rsidRPr="00F61E64">
        <w:rPr>
          <w:i/>
          <w:iCs/>
        </w:rPr>
        <w:t xml:space="preserve">Die Stunde soll mit einem wirtschaftlichen Problem beginnen, zu dessen Lösung </w:t>
      </w:r>
      <w:r>
        <w:rPr>
          <w:i/>
          <w:iCs/>
        </w:rPr>
        <w:t>das {Thema der Stunde}</w:t>
      </w:r>
      <w:r w:rsidRPr="00F61E64">
        <w:rPr>
          <w:i/>
          <w:iCs/>
        </w:rPr>
        <w:t xml:space="preserve"> benötigt wird.</w:t>
      </w:r>
    </w:p>
    <w:p w14:paraId="17D0EC9F" w14:textId="0EC60998" w:rsidR="00F61E64" w:rsidRDefault="00F61E64" w:rsidP="008409CA">
      <w:pPr>
        <w:ind w:left="708"/>
        <w:rPr>
          <w:i/>
          <w:iCs/>
        </w:rPr>
      </w:pPr>
      <w:r>
        <w:rPr>
          <w:i/>
          <w:iCs/>
        </w:rPr>
        <w:tab/>
        <w:t>- Verwende das Phasenschema von Roth.</w:t>
      </w:r>
    </w:p>
    <w:p w14:paraId="41E9AE95" w14:textId="628A2D64" w:rsidR="00F61E64" w:rsidRPr="00716BAA" w:rsidRDefault="00F61E64" w:rsidP="008409CA">
      <w:pPr>
        <w:ind w:left="708"/>
      </w:pPr>
      <w:r>
        <w:rPr>
          <w:i/>
          <w:iCs/>
        </w:rPr>
        <w:tab/>
        <w:t>- Konzipiere die Stunde handlungs- und kompetenzorientiert.</w:t>
      </w:r>
    </w:p>
    <w:p w14:paraId="61E59C75" w14:textId="77777777" w:rsidR="008409CA" w:rsidRDefault="008409CA" w:rsidP="008409CA">
      <w:pPr>
        <w:ind w:left="708"/>
      </w:pPr>
      <w:r w:rsidRPr="00716BAA">
        <w:t>- Materialerstellung (ggf. eher in einzelnen Schritten erstellen):</w:t>
      </w:r>
    </w:p>
    <w:p w14:paraId="0EE4DA88" w14:textId="77777777" w:rsidR="008409CA" w:rsidRDefault="008409CA" w:rsidP="008409CA">
      <w:pPr>
        <w:ind w:left="1416"/>
        <w:rPr>
          <w:i/>
          <w:iCs/>
        </w:rPr>
      </w:pPr>
      <w:r w:rsidRPr="00716BAA">
        <w:rPr>
          <w:i/>
          <w:iCs/>
        </w:rPr>
        <w:t xml:space="preserve">Erstelle nun Material dafür: </w:t>
      </w:r>
      <w:r>
        <w:rPr>
          <w:i/>
          <w:iCs/>
        </w:rPr>
        <w:br/>
      </w:r>
      <w:r w:rsidRPr="00716BAA">
        <w:rPr>
          <w:i/>
          <w:iCs/>
        </w:rPr>
        <w:t xml:space="preserve">- 3 Informationsblätter für die Gruppenarbeit mit Informationen zu je einem </w:t>
      </w:r>
      <w:r>
        <w:rPr>
          <w:i/>
          <w:iCs/>
        </w:rPr>
        <w:t>Unterthema</w:t>
      </w:r>
      <w:r w:rsidRPr="00716BAA">
        <w:rPr>
          <w:i/>
          <w:iCs/>
        </w:rPr>
        <w:t xml:space="preserve">: </w:t>
      </w:r>
      <w:r>
        <w:rPr>
          <w:i/>
          <w:iCs/>
        </w:rPr>
        <w:t xml:space="preserve">{Unterthema 1}, {Unterthema 2}, {Unterthema 3} </w:t>
      </w:r>
      <w:r w:rsidRPr="008409CA">
        <w:sym w:font="Wingdings" w:char="F0DF"/>
      </w:r>
      <w:r w:rsidRPr="008409CA">
        <w:t xml:space="preserve"> z.B. für themendifferenzierte Gruppenarbeiten</w:t>
      </w:r>
      <w:r w:rsidRPr="008409CA">
        <w:br/>
      </w:r>
      <w:r w:rsidRPr="00716BAA">
        <w:rPr>
          <w:i/>
          <w:iCs/>
        </w:rPr>
        <w:t xml:space="preserve">- Einen Lückentext zu </w:t>
      </w:r>
      <w:r>
        <w:rPr>
          <w:i/>
          <w:iCs/>
        </w:rPr>
        <w:t>{Thema}</w:t>
      </w:r>
      <w:r w:rsidRPr="00716BAA">
        <w:rPr>
          <w:i/>
          <w:iCs/>
        </w:rPr>
        <w:t xml:space="preserve"> (die Lösungen sollen nicht auf dem Blatt erscheinen; gib sie separat darunter an) </w:t>
      </w:r>
      <w:r>
        <w:rPr>
          <w:i/>
          <w:iCs/>
        </w:rPr>
        <w:br/>
      </w:r>
      <w:r w:rsidRPr="00716BAA">
        <w:rPr>
          <w:i/>
          <w:iCs/>
        </w:rPr>
        <w:t xml:space="preserve">- Einen Test mit 7 Multiple-Choice Aufgaben und 4 offenen Fragen. </w:t>
      </w:r>
    </w:p>
    <w:p w14:paraId="40B024E6" w14:textId="4A272A41" w:rsidR="008409CA" w:rsidRPr="00716BAA" w:rsidRDefault="008409CA" w:rsidP="008409CA">
      <w:pPr>
        <w:ind w:left="1416"/>
        <w:rPr>
          <w:i/>
          <w:iCs/>
        </w:rPr>
      </w:pPr>
      <w:r>
        <w:rPr>
          <w:i/>
          <w:iCs/>
        </w:rPr>
        <w:t xml:space="preserve">- </w:t>
      </w:r>
      <w:r w:rsidRPr="00716BAA">
        <w:rPr>
          <w:i/>
          <w:iCs/>
        </w:rPr>
        <w:t>Mache auch einen Vorschlag für ein Tafelbild.</w:t>
      </w:r>
    </w:p>
    <w:p w14:paraId="408450B7" w14:textId="0F2C7755" w:rsidR="008409CA" w:rsidRPr="00716BAA" w:rsidRDefault="008409CA" w:rsidP="008409CA">
      <w:pPr>
        <w:ind w:left="708"/>
      </w:pPr>
      <w:r w:rsidRPr="00716BAA">
        <w:t xml:space="preserve">- Veränderung eines Ergebnisses: </w:t>
      </w:r>
      <w:r w:rsidRPr="00716BAA">
        <w:rPr>
          <w:i/>
          <w:iCs/>
        </w:rPr>
        <w:t xml:space="preserve">Erstelle die Informationsblätter zu den 3 </w:t>
      </w:r>
      <w:r>
        <w:rPr>
          <w:i/>
          <w:iCs/>
        </w:rPr>
        <w:t>Unterthemen</w:t>
      </w:r>
      <w:r w:rsidRPr="00716BAA">
        <w:rPr>
          <w:i/>
          <w:iCs/>
        </w:rPr>
        <w:t xml:space="preserve"> erneut. Diesmal umfangreicher mit mehr Details. Mindestens jeweils 300 Wörter</w:t>
      </w:r>
      <w:r>
        <w:rPr>
          <w:i/>
          <w:iCs/>
        </w:rPr>
        <w:t>.</w:t>
      </w:r>
    </w:p>
    <w:p w14:paraId="5B666A40" w14:textId="77777777" w:rsidR="008409CA" w:rsidRDefault="008409CA"/>
    <w:p w14:paraId="3FF884E0" w14:textId="77777777" w:rsidR="008409CA" w:rsidRDefault="008409CA"/>
    <w:sectPr w:rsidR="00840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E3"/>
    <w:rsid w:val="00183A36"/>
    <w:rsid w:val="001B03E3"/>
    <w:rsid w:val="0026400B"/>
    <w:rsid w:val="00606A39"/>
    <w:rsid w:val="008409CA"/>
    <w:rsid w:val="00A22824"/>
    <w:rsid w:val="00A32E6C"/>
    <w:rsid w:val="00AD55A5"/>
    <w:rsid w:val="00B06606"/>
    <w:rsid w:val="00D15579"/>
    <w:rsid w:val="00D2329C"/>
    <w:rsid w:val="00D63D85"/>
    <w:rsid w:val="00E82C8B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228F2"/>
  <w15:chartTrackingRefBased/>
  <w15:docId w15:val="{F0AD755F-88A9-8946-B035-C5F0EB4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8</cp:revision>
  <dcterms:created xsi:type="dcterms:W3CDTF">2023-05-14T12:32:00Z</dcterms:created>
  <dcterms:modified xsi:type="dcterms:W3CDTF">2023-05-22T08:57:00Z</dcterms:modified>
</cp:coreProperties>
</file>